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DEF8AF" w14:textId="200CAD6C" w:rsidR="00EA08D7" w:rsidRDefault="004F567A">
      <w:r>
        <w:rPr>
          <w:rFonts w:ascii="Times New Roman" w:hAnsi="Times New Roman" w:cs="Times New Roman"/>
          <w:noProof/>
          <w:kern w:val="0"/>
          <w14:ligatures w14:val="none"/>
        </w:rPr>
        <w:drawing>
          <wp:anchor distT="36576" distB="36576" distL="36576" distR="36576" simplePos="0" relativeHeight="251659264" behindDoc="0" locked="0" layoutInCell="1" allowOverlap="1" wp14:anchorId="2165BDCF" wp14:editId="2845AA0B">
            <wp:simplePos x="0" y="0"/>
            <wp:positionH relativeFrom="margin">
              <wp:align>center</wp:align>
            </wp:positionH>
            <wp:positionV relativeFrom="paragraph">
              <wp:posOffset>-1270</wp:posOffset>
            </wp:positionV>
            <wp:extent cx="4751705" cy="7491730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1705" cy="7491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EA08D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567A"/>
    <w:rsid w:val="004F567A"/>
    <w:rsid w:val="005417B4"/>
    <w:rsid w:val="00DB7F07"/>
    <w:rsid w:val="00EA0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DB52C2"/>
  <w15:chartTrackingRefBased/>
  <w15:docId w15:val="{126A0BC3-4272-449D-99FA-E0380AA382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F567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F567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F567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F567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F567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F567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F567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F567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F567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F567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F567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F567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F567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F567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F567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F567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F567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F567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F567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F567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F567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F567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F567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F567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F567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F567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F567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F567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F567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Kristine Hinson</dc:creator>
  <cp:keywords/>
  <dc:description/>
  <cp:lastModifiedBy>Kristine Hinson</cp:lastModifiedBy>
  <cp:revision>1</cp:revision>
  <dcterms:created xsi:type="dcterms:W3CDTF">2026-02-28T20:43:00Z</dcterms:created>
  <dcterms:modified xsi:type="dcterms:W3CDTF">2026-02-28T20:43:00Z</dcterms:modified>
</cp:coreProperties>
</file>